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E63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A503AE">
        <w:rPr>
          <w:b/>
          <w:sz w:val="28"/>
          <w:szCs w:val="28"/>
          <w:lang w:val="uk-UA"/>
        </w:rPr>
        <w:t>6</w:t>
      </w:r>
    </w:p>
    <w:p w:rsidR="003E6353" w:rsidRPr="000F5F31" w:rsidRDefault="006122BA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викопіювання з  генерального  </w:t>
      </w:r>
      <w:proofErr w:type="spellStart"/>
      <w:r>
        <w:rPr>
          <w:b/>
          <w:bCs/>
          <w:sz w:val="28"/>
          <w:szCs w:val="28"/>
          <w:lang w:val="uk-UA"/>
        </w:rPr>
        <w:t>плана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r w:rsidR="00F92528">
        <w:rPr>
          <w:b/>
          <w:bCs/>
          <w:sz w:val="28"/>
          <w:szCs w:val="28"/>
          <w:lang w:val="uk-UA"/>
        </w:rPr>
        <w:t xml:space="preserve"> н</w:t>
      </w:r>
      <w:r>
        <w:rPr>
          <w:b/>
          <w:bCs/>
          <w:sz w:val="28"/>
          <w:szCs w:val="28"/>
          <w:lang w:val="uk-UA"/>
        </w:rPr>
        <w:t>аселеного пункту Воєводської</w:t>
      </w:r>
      <w:r w:rsidR="00F92528">
        <w:rPr>
          <w:b/>
          <w:bCs/>
          <w:sz w:val="28"/>
          <w:szCs w:val="28"/>
          <w:lang w:val="uk-UA"/>
        </w:rPr>
        <w:t xml:space="preserve"> сільської ради</w:t>
      </w:r>
    </w:p>
    <w:p w:rsidR="003E6353" w:rsidRPr="003E6353" w:rsidRDefault="003E635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92528" w:rsidP="00BC4D33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Усне звернення.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92528" w:rsidP="008D52EC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F92528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Виготовлення ксерокопії документа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F92528" w:rsidP="000F5F31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96A93" w:rsidRDefault="008A3207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2-х днів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108C4" w:rsidP="00F92528">
            <w:pPr>
              <w:snapToGrid w:val="0"/>
              <w:jc w:val="both"/>
            </w:pPr>
            <w:r>
              <w:rPr>
                <w:sz w:val="22"/>
                <w:szCs w:val="22"/>
                <w:lang w:val="uk-UA"/>
              </w:rPr>
              <w:t xml:space="preserve">Видача </w:t>
            </w:r>
            <w:r w:rsidR="00F92528">
              <w:rPr>
                <w:sz w:val="22"/>
                <w:szCs w:val="22"/>
                <w:lang w:val="uk-UA"/>
              </w:rPr>
              <w:t>копії документа.</w:t>
            </w:r>
            <w:r>
              <w:t xml:space="preserve"> 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92528" w:rsidP="000F5F31">
            <w:pPr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E22FD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8A3207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1 робочого дня</w:t>
            </w:r>
          </w:p>
          <w:p w:rsidR="00F92528" w:rsidRPr="00F674B7" w:rsidRDefault="00F92528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3310F"/>
    <w:rsid w:val="000F5F31"/>
    <w:rsid w:val="00102355"/>
    <w:rsid w:val="003108C4"/>
    <w:rsid w:val="00370A46"/>
    <w:rsid w:val="003E6353"/>
    <w:rsid w:val="003F7500"/>
    <w:rsid w:val="00496A93"/>
    <w:rsid w:val="004A7D98"/>
    <w:rsid w:val="004F434E"/>
    <w:rsid w:val="0053485D"/>
    <w:rsid w:val="005554AC"/>
    <w:rsid w:val="00595848"/>
    <w:rsid w:val="006122BA"/>
    <w:rsid w:val="006B51B7"/>
    <w:rsid w:val="006F7C90"/>
    <w:rsid w:val="007C6B19"/>
    <w:rsid w:val="0089143A"/>
    <w:rsid w:val="008A1C50"/>
    <w:rsid w:val="008A3207"/>
    <w:rsid w:val="008F0952"/>
    <w:rsid w:val="00926EDD"/>
    <w:rsid w:val="009B5C0E"/>
    <w:rsid w:val="00A503AE"/>
    <w:rsid w:val="00A61411"/>
    <w:rsid w:val="00B56386"/>
    <w:rsid w:val="00B9023D"/>
    <w:rsid w:val="00BC4D33"/>
    <w:rsid w:val="00D10F7F"/>
    <w:rsid w:val="00D86B3D"/>
    <w:rsid w:val="00E22FD3"/>
    <w:rsid w:val="00E61F9C"/>
    <w:rsid w:val="00F674B7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5</cp:revision>
  <cp:lastPrinted>2013-06-21T12:07:00Z</cp:lastPrinted>
  <dcterms:created xsi:type="dcterms:W3CDTF">2013-06-17T12:21:00Z</dcterms:created>
  <dcterms:modified xsi:type="dcterms:W3CDTF">2015-04-22T10:56:00Z</dcterms:modified>
</cp:coreProperties>
</file>